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B9F7" w14:textId="77777777" w:rsidR="00C74DAB" w:rsidRDefault="00C74DAB"/>
    <w:p w14:paraId="1AEE26E1" w14:textId="10370D25" w:rsidR="00C74DAB" w:rsidRDefault="000736A8" w:rsidP="00C74DAB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FEF03E1" wp14:editId="158BA95F">
                <wp:simplePos x="0" y="0"/>
                <wp:positionH relativeFrom="page">
                  <wp:posOffset>4933950</wp:posOffset>
                </wp:positionH>
                <wp:positionV relativeFrom="page">
                  <wp:posOffset>1409699</wp:posOffset>
                </wp:positionV>
                <wp:extent cx="2510790" cy="7313295"/>
                <wp:effectExtent l="0" t="0" r="22860" b="20955"/>
                <wp:wrapSquare wrapText="bothSides"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7313295"/>
                          <a:chOff x="-47625" y="-483969"/>
                          <a:chExt cx="2507615" cy="10039232"/>
                        </a:xfrm>
                      </wpg:grpSpPr>
                      <wps:wsp>
                        <wps:cNvPr id="20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47625" y="-483969"/>
                            <a:ext cx="2507615" cy="100392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46DCFEA3" w14:textId="77777777" w:rsidR="00C74DAB" w:rsidRPr="00740E94" w:rsidRDefault="00C74DAB" w:rsidP="00C74DAB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  <w:t>Is My Goal…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BC8645" w14:textId="77777777" w:rsidR="00C74DAB" w:rsidRDefault="00C74DAB" w:rsidP="00C74DA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F03E1" id="Group 200" o:spid="_x0000_s1026" style="position:absolute;margin-left:388.5pt;margin-top:111pt;width:197.7pt;height:575.85pt;z-index:251699200;mso-position-horizontal-relative:page;mso-position-vertical-relative:page" coordorigin="-476,-4839" coordsize="25076,100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">
                <v:rect id="AutoShape 14" o:spid="_x0000_s1027" style="position:absolute;left:-476;top:-4839;width:25075;height:100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" fillcolor="white [3212]" strokecolor="#747070 [1614]" strokeweight="1.5pt">
                  <v:textbox inset="14.4pt,36pt,14.4pt,5.76pt">
                    <w:txbxContent>
                      <w:p w14:paraId="46DCFEA3" w14:textId="77777777" w:rsidR="00C74DAB" w:rsidRPr="00740E94" w:rsidRDefault="00C74DAB" w:rsidP="00C74DAB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  <w:t>Is My Goal…</w:t>
                        </w:r>
                      </w:p>
                    </w:txbxContent>
                  </v:textbox>
                </v:rect>
                <v:rect id="Rectangle 202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" fillcolor="#4472c4 [3204]" strokecolor="black [3213]" strokeweight="1.5pt">
                  <v:textbox inset="14.4pt,14.4pt,14.4pt,28.8pt">
                    <w:txbxContent>
                      <w:p w14:paraId="4FBC8645" w14:textId="77777777" w:rsidR="00C74DAB" w:rsidRDefault="00C74DAB" w:rsidP="00C74DA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C74DA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27459B" wp14:editId="5970461E">
                <wp:simplePos x="0" y="0"/>
                <wp:positionH relativeFrom="column">
                  <wp:posOffset>-613186</wp:posOffset>
                </wp:positionH>
                <wp:positionV relativeFrom="paragraph">
                  <wp:posOffset>4044875</wp:posOffset>
                </wp:positionV>
                <wp:extent cx="4528148" cy="3474720"/>
                <wp:effectExtent l="0" t="0" r="25400" b="1143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148" cy="347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95B1B" w14:textId="77777777" w:rsidR="00C74DAB" w:rsidRPr="0008552A" w:rsidRDefault="00C74DAB" w:rsidP="00C74DA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READING</w:t>
                            </w:r>
                          </w:p>
                          <w:p w14:paraId="005B9478" w14:textId="5D21633E" w:rsidR="00423926" w:rsidRDefault="00423926" w:rsidP="00423926">
                            <w:r>
                              <w:t>My SGP Score:</w:t>
                            </w:r>
                          </w:p>
                          <w:p w14:paraId="64E93B5B" w14:textId="0C3262DF" w:rsidR="0010690A" w:rsidRDefault="0010690A" w:rsidP="00423926">
                            <w:r>
                              <w:t>My Scaled Score:</w:t>
                            </w:r>
                          </w:p>
                          <w:p w14:paraId="42BAED15" w14:textId="77777777" w:rsidR="00661D59" w:rsidRDefault="00661D59" w:rsidP="00C74DAB"/>
                          <w:p w14:paraId="2D82318A" w14:textId="4C49B53E" w:rsidR="00DF4945" w:rsidRDefault="008D2869" w:rsidP="00C74DAB">
                            <w:r>
                              <w:t>My</w:t>
                            </w:r>
                            <w:r w:rsidR="00423926">
                              <w:t xml:space="preserve"> </w:t>
                            </w:r>
                            <w:r>
                              <w:t>SMART Goal</w:t>
                            </w:r>
                            <w:r w:rsidR="00CC6E3A">
                              <w:t xml:space="preserve"> for the </w:t>
                            </w:r>
                            <w:r w:rsidR="00014484">
                              <w:t>End</w:t>
                            </w:r>
                            <w:r w:rsidR="00CC6E3A">
                              <w:t xml:space="preserve"> of Year STAR test:</w:t>
                            </w:r>
                          </w:p>
                          <w:p w14:paraId="01E86A7C" w14:textId="77777777" w:rsidR="00661D59" w:rsidRDefault="00661D59" w:rsidP="006B65E3"/>
                          <w:p w14:paraId="6B48950D" w14:textId="18261C24" w:rsidR="006B65E3" w:rsidRDefault="006B65E3" w:rsidP="006B65E3">
                            <w:r>
                              <w:t>Why is the goal important?</w:t>
                            </w:r>
                          </w:p>
                          <w:p w14:paraId="5A8B00BE" w14:textId="77777777" w:rsidR="006B65E3" w:rsidRDefault="006B65E3" w:rsidP="006B65E3"/>
                          <w:p w14:paraId="21A85DF4" w14:textId="77777777" w:rsidR="006B65E3" w:rsidRDefault="006B65E3" w:rsidP="006B65E3">
                            <w:r>
                              <w:t>What are the potential barriers to success?</w:t>
                            </w:r>
                          </w:p>
                          <w:p w14:paraId="12C77619" w14:textId="77777777" w:rsidR="006B65E3" w:rsidRDefault="006B65E3" w:rsidP="00C74DAB"/>
                          <w:p w14:paraId="25B60B22" w14:textId="54DFEC89" w:rsidR="00C74DAB" w:rsidRDefault="00C74DAB" w:rsidP="00C74DAB">
                            <w:r>
                              <w:t>Goal Completion date: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7459B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9" type="#_x0000_t202" style="position:absolute;margin-left:-48.3pt;margin-top:318.5pt;width:356.55pt;height:27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" fillcolor="white [3201]" strokeweight="1.5pt">
                <v:textbox>
                  <w:txbxContent>
                    <w:p w14:paraId="2A895B1B" w14:textId="77777777" w:rsidR="00C74DAB" w:rsidRPr="0008552A" w:rsidRDefault="00C74DAB" w:rsidP="00C74DAB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READING</w:t>
                      </w:r>
                    </w:p>
                    <w:p w14:paraId="005B9478" w14:textId="5D21633E" w:rsidR="00423926" w:rsidRDefault="00423926" w:rsidP="00423926">
                      <w:r>
                        <w:t>My SGP Score:</w:t>
                      </w:r>
                    </w:p>
                    <w:p w14:paraId="64E93B5B" w14:textId="0C3262DF" w:rsidR="0010690A" w:rsidRDefault="0010690A" w:rsidP="00423926">
                      <w:r>
                        <w:t>My Scaled Score:</w:t>
                      </w:r>
                    </w:p>
                    <w:p w14:paraId="42BAED15" w14:textId="77777777" w:rsidR="00661D59" w:rsidRDefault="00661D59" w:rsidP="00C74DAB"/>
                    <w:p w14:paraId="2D82318A" w14:textId="4C49B53E" w:rsidR="00DF4945" w:rsidRDefault="008D2869" w:rsidP="00C74DAB">
                      <w:r>
                        <w:t>My</w:t>
                      </w:r>
                      <w:r w:rsidR="00423926">
                        <w:t xml:space="preserve"> </w:t>
                      </w:r>
                      <w:r>
                        <w:t>SMART Goal</w:t>
                      </w:r>
                      <w:r w:rsidR="00CC6E3A">
                        <w:t xml:space="preserve"> for the </w:t>
                      </w:r>
                      <w:r w:rsidR="00014484">
                        <w:t>End</w:t>
                      </w:r>
                      <w:r w:rsidR="00CC6E3A">
                        <w:t xml:space="preserve"> of Year STAR test:</w:t>
                      </w:r>
                    </w:p>
                    <w:p w14:paraId="01E86A7C" w14:textId="77777777" w:rsidR="00661D59" w:rsidRDefault="00661D59" w:rsidP="006B65E3"/>
                    <w:p w14:paraId="6B48950D" w14:textId="18261C24" w:rsidR="006B65E3" w:rsidRDefault="006B65E3" w:rsidP="006B65E3">
                      <w:r>
                        <w:t>Why is the goal important?</w:t>
                      </w:r>
                    </w:p>
                    <w:p w14:paraId="5A8B00BE" w14:textId="77777777" w:rsidR="006B65E3" w:rsidRDefault="006B65E3" w:rsidP="006B65E3"/>
                    <w:p w14:paraId="21A85DF4" w14:textId="77777777" w:rsidR="006B65E3" w:rsidRDefault="006B65E3" w:rsidP="006B65E3">
                      <w:r>
                        <w:t>What are the potential barriers to success?</w:t>
                      </w:r>
                    </w:p>
                    <w:p w14:paraId="12C77619" w14:textId="77777777" w:rsidR="006B65E3" w:rsidRDefault="006B65E3" w:rsidP="00C74DAB"/>
                    <w:p w14:paraId="25B60B22" w14:textId="54DFEC89" w:rsidR="00C74DAB" w:rsidRDefault="00C74DAB" w:rsidP="00C74DAB">
                      <w:r>
                        <w:t>Goal Completion date: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74DA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59DD9A" wp14:editId="15973C7B">
                <wp:simplePos x="0" y="0"/>
                <wp:positionH relativeFrom="column">
                  <wp:posOffset>-613186</wp:posOffset>
                </wp:positionH>
                <wp:positionV relativeFrom="paragraph">
                  <wp:posOffset>484095</wp:posOffset>
                </wp:positionV>
                <wp:extent cx="4517988" cy="3474720"/>
                <wp:effectExtent l="0" t="0" r="16510" b="1143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988" cy="347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87C5D" w14:textId="0C8BDB76" w:rsidR="00C74DAB" w:rsidRPr="0008552A" w:rsidRDefault="00C74DAB" w:rsidP="00C74DA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8552A">
                              <w:rPr>
                                <w:b/>
                                <w:sz w:val="44"/>
                                <w:szCs w:val="44"/>
                              </w:rPr>
                              <w:t>MATH</w:t>
                            </w:r>
                            <w:r w:rsidR="00DF4945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14:paraId="320D6AD4" w14:textId="44CA9D05" w:rsidR="00F2043C" w:rsidRDefault="00423926" w:rsidP="00B30556">
                            <w:r>
                              <w:t>My SGP Score</w:t>
                            </w:r>
                            <w:r w:rsidR="0010690A">
                              <w:t>:</w:t>
                            </w:r>
                          </w:p>
                          <w:p w14:paraId="1AF54BED" w14:textId="409CDEF0" w:rsidR="0010690A" w:rsidRDefault="0010690A" w:rsidP="00B30556">
                            <w:r>
                              <w:t>My Scaled Score:</w:t>
                            </w:r>
                          </w:p>
                          <w:p w14:paraId="71A9C346" w14:textId="7E72915A" w:rsidR="008D2869" w:rsidRDefault="008D2869" w:rsidP="00C74DAB"/>
                          <w:p w14:paraId="427461F3" w14:textId="26B02DA4" w:rsidR="00C74DAB" w:rsidRDefault="008D2869" w:rsidP="00C74DAB">
                            <w:r>
                              <w:t>My</w:t>
                            </w:r>
                            <w:r w:rsidR="00423926">
                              <w:t xml:space="preserve"> </w:t>
                            </w:r>
                            <w:r>
                              <w:t>SMART Goal</w:t>
                            </w:r>
                            <w:r w:rsidR="00CC6E3A">
                              <w:t xml:space="preserve"> for the </w:t>
                            </w:r>
                            <w:r w:rsidR="00014484">
                              <w:t>End</w:t>
                            </w:r>
                            <w:r w:rsidR="00CC6E3A">
                              <w:t xml:space="preserve"> of Year STAR tes</w:t>
                            </w:r>
                            <w:r w:rsidR="00423926">
                              <w:t>t:</w:t>
                            </w:r>
                          </w:p>
                          <w:p w14:paraId="4A3047F6" w14:textId="394575D8" w:rsidR="006B65E3" w:rsidRDefault="006B65E3" w:rsidP="00C74DAB"/>
                          <w:p w14:paraId="39B1A987" w14:textId="77777777" w:rsidR="006B65E3" w:rsidRDefault="006B65E3" w:rsidP="006B65E3">
                            <w:r>
                              <w:t>Why is the goal important?</w:t>
                            </w:r>
                          </w:p>
                          <w:p w14:paraId="6FC17D2D" w14:textId="77777777" w:rsidR="006B65E3" w:rsidRDefault="006B65E3" w:rsidP="006B65E3"/>
                          <w:p w14:paraId="39714CA9" w14:textId="77777777" w:rsidR="006B65E3" w:rsidRDefault="006B65E3" w:rsidP="006B65E3">
                            <w:r>
                              <w:t>What are the potential barriers to success?</w:t>
                            </w:r>
                          </w:p>
                          <w:p w14:paraId="38C6B244" w14:textId="77777777" w:rsidR="006B65E3" w:rsidRDefault="006B65E3" w:rsidP="00C74DAB"/>
                          <w:p w14:paraId="05DE70C9" w14:textId="77777777" w:rsidR="00C74DAB" w:rsidRDefault="00C74DAB" w:rsidP="00C74DAB">
                            <w:r>
                              <w:t>Goal Completion date: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DD9A" id="Text Box 204" o:spid="_x0000_s1030" type="#_x0000_t202" style="position:absolute;margin-left:-48.3pt;margin-top:38.1pt;width:355.75pt;height:27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" fillcolor="white [3201]" strokeweight="1.5pt">
                <v:textbox>
                  <w:txbxContent>
                    <w:p w14:paraId="4E487C5D" w14:textId="0C8BDB76" w:rsidR="00C74DAB" w:rsidRPr="0008552A" w:rsidRDefault="00C74DAB" w:rsidP="00C74DAB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08552A">
                        <w:rPr>
                          <w:b/>
                          <w:sz w:val="44"/>
                          <w:szCs w:val="44"/>
                        </w:rPr>
                        <w:t>MATH</w:t>
                      </w:r>
                      <w:r w:rsidR="00DF4945">
                        <w:rPr>
                          <w:b/>
                          <w:sz w:val="44"/>
                          <w:szCs w:val="44"/>
                        </w:rPr>
                        <w:t xml:space="preserve">  </w:t>
                      </w:r>
                    </w:p>
                    <w:p w14:paraId="320D6AD4" w14:textId="44CA9D05" w:rsidR="00F2043C" w:rsidRDefault="00423926" w:rsidP="00B30556">
                      <w:r>
                        <w:t>My SGP Score</w:t>
                      </w:r>
                      <w:r w:rsidR="0010690A">
                        <w:t>:</w:t>
                      </w:r>
                    </w:p>
                    <w:p w14:paraId="1AF54BED" w14:textId="409CDEF0" w:rsidR="0010690A" w:rsidRDefault="0010690A" w:rsidP="00B30556">
                      <w:r>
                        <w:t>My Scaled Score:</w:t>
                      </w:r>
                    </w:p>
                    <w:p w14:paraId="71A9C346" w14:textId="7E72915A" w:rsidR="008D2869" w:rsidRDefault="008D2869" w:rsidP="00C74DAB"/>
                    <w:p w14:paraId="427461F3" w14:textId="26B02DA4" w:rsidR="00C74DAB" w:rsidRDefault="008D2869" w:rsidP="00C74DAB">
                      <w:r>
                        <w:t>My</w:t>
                      </w:r>
                      <w:r w:rsidR="00423926">
                        <w:t xml:space="preserve"> </w:t>
                      </w:r>
                      <w:r>
                        <w:t>SMART Goal</w:t>
                      </w:r>
                      <w:r w:rsidR="00CC6E3A">
                        <w:t xml:space="preserve"> for the </w:t>
                      </w:r>
                      <w:r w:rsidR="00014484">
                        <w:t>End</w:t>
                      </w:r>
                      <w:r w:rsidR="00CC6E3A">
                        <w:t xml:space="preserve"> of Year STAR tes</w:t>
                      </w:r>
                      <w:r w:rsidR="00423926">
                        <w:t>t:</w:t>
                      </w:r>
                    </w:p>
                    <w:p w14:paraId="4A3047F6" w14:textId="394575D8" w:rsidR="006B65E3" w:rsidRDefault="006B65E3" w:rsidP="00C74DAB"/>
                    <w:p w14:paraId="39B1A987" w14:textId="77777777" w:rsidR="006B65E3" w:rsidRDefault="006B65E3" w:rsidP="006B65E3">
                      <w:r>
                        <w:t>Why is the goal important?</w:t>
                      </w:r>
                    </w:p>
                    <w:p w14:paraId="6FC17D2D" w14:textId="77777777" w:rsidR="006B65E3" w:rsidRDefault="006B65E3" w:rsidP="006B65E3"/>
                    <w:p w14:paraId="39714CA9" w14:textId="77777777" w:rsidR="006B65E3" w:rsidRDefault="006B65E3" w:rsidP="006B65E3">
                      <w:r>
                        <w:t>What are the potential barriers to success?</w:t>
                      </w:r>
                    </w:p>
                    <w:p w14:paraId="38C6B244" w14:textId="77777777" w:rsidR="006B65E3" w:rsidRDefault="006B65E3" w:rsidP="00C74DAB"/>
                    <w:p w14:paraId="05DE70C9" w14:textId="77777777" w:rsidR="00C74DAB" w:rsidRDefault="00C74DAB" w:rsidP="00C74DAB">
                      <w:r>
                        <w:t>Goal Completion date: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74DA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F804DC" wp14:editId="76DF6561">
                <wp:simplePos x="0" y="0"/>
                <wp:positionH relativeFrom="column">
                  <wp:posOffset>-626165</wp:posOffset>
                </wp:positionH>
                <wp:positionV relativeFrom="paragraph">
                  <wp:posOffset>-735496</wp:posOffset>
                </wp:positionV>
                <wp:extent cx="7159128" cy="1093305"/>
                <wp:effectExtent l="0" t="0" r="22860" b="1206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128" cy="1093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6E744" w14:textId="77777777" w:rsidR="00C74DAB" w:rsidRDefault="00C74DAB" w:rsidP="00C74DAB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75295">
                              <w:rPr>
                                <w:sz w:val="72"/>
                                <w:szCs w:val="72"/>
                              </w:rPr>
                              <w:t>SMART Goal Setting Worksheet</w:t>
                            </w:r>
                          </w:p>
                          <w:p w14:paraId="4D22E4FC" w14:textId="7BE4EB9F" w:rsidR="00C74DAB" w:rsidRPr="00423926" w:rsidRDefault="00423926" w:rsidP="008D2869">
                            <w:pPr>
                              <w:shd w:val="clear" w:color="auto" w:fill="F2F2F2" w:themeFill="background1" w:themeFillShade="F2"/>
                              <w:rPr>
                                <w:sz w:val="24"/>
                                <w:szCs w:val="24"/>
                              </w:rPr>
                            </w:pPr>
                            <w:r w:rsidRPr="00423926">
                              <w:t xml:space="preserve">Student </w:t>
                            </w:r>
                            <w:r w:rsidR="00C74DAB" w:rsidRPr="00423926">
                              <w:t>Name:</w:t>
                            </w:r>
                            <w:r w:rsidR="008D2869" w:rsidRPr="00423926">
                              <w:t xml:space="preserve">                                </w:t>
                            </w:r>
                            <w:r w:rsidR="008D2869" w:rsidRPr="00423926">
                              <w:rPr>
                                <w:sz w:val="24"/>
                                <w:szCs w:val="24"/>
                              </w:rPr>
                              <w:t>My Pathway: College, Vocational School, Work Force, Career Goal: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804DC" id="Text Box 205" o:spid="_x0000_s1031" type="#_x0000_t202" style="position:absolute;margin-left:-49.3pt;margin-top:-57.9pt;width:563.7pt;height:86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" fillcolor="white [3201]" strokeweight="1.5pt">
                <v:textbox>
                  <w:txbxContent>
                    <w:p w14:paraId="3A46E744" w14:textId="77777777" w:rsidR="00C74DAB" w:rsidRDefault="00C74DAB" w:rsidP="00C74DAB">
                      <w:pPr>
                        <w:shd w:val="clear" w:color="auto" w:fill="F2F2F2" w:themeFill="background1" w:themeFillShade="F2"/>
                        <w:jc w:val="center"/>
                        <w:rPr>
                          <w:sz w:val="72"/>
                          <w:szCs w:val="72"/>
                        </w:rPr>
                      </w:pPr>
                      <w:r w:rsidRPr="00F75295">
                        <w:rPr>
                          <w:sz w:val="72"/>
                          <w:szCs w:val="72"/>
                        </w:rPr>
                        <w:t>SMART Goal Setting Worksheet</w:t>
                      </w:r>
                    </w:p>
                    <w:p w14:paraId="4D22E4FC" w14:textId="7BE4EB9F" w:rsidR="00C74DAB" w:rsidRPr="00423926" w:rsidRDefault="00423926" w:rsidP="008D2869">
                      <w:pPr>
                        <w:shd w:val="clear" w:color="auto" w:fill="F2F2F2" w:themeFill="background1" w:themeFillShade="F2"/>
                        <w:rPr>
                          <w:sz w:val="24"/>
                          <w:szCs w:val="24"/>
                        </w:rPr>
                      </w:pPr>
                      <w:r w:rsidRPr="00423926">
                        <w:t xml:space="preserve">Student </w:t>
                      </w:r>
                      <w:r w:rsidR="00C74DAB" w:rsidRPr="00423926">
                        <w:t>Name:</w:t>
                      </w:r>
                      <w:r w:rsidR="008D2869" w:rsidRPr="00423926">
                        <w:t xml:space="preserve">                                </w:t>
                      </w:r>
                      <w:r w:rsidR="008D2869" w:rsidRPr="00423926">
                        <w:rPr>
                          <w:sz w:val="24"/>
                          <w:szCs w:val="24"/>
                        </w:rPr>
                        <w:t>My Pathway: College, Vocational School, Work Force, Career Goal:</w:t>
                      </w:r>
                    </w:p>
                  </w:txbxContent>
                </v:textbox>
              </v:shape>
            </w:pict>
          </mc:Fallback>
        </mc:AlternateContent>
      </w:r>
      <w:r w:rsidR="00C74DA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4124EF" wp14:editId="2532D7D7">
                <wp:simplePos x="0" y="0"/>
                <wp:positionH relativeFrom="column">
                  <wp:posOffset>4117538</wp:posOffset>
                </wp:positionH>
                <wp:positionV relativeFrom="paragraph">
                  <wp:posOffset>5250956</wp:posOffset>
                </wp:positionV>
                <wp:extent cx="1125855" cy="756285"/>
                <wp:effectExtent l="0" t="0" r="17145" b="2476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75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A8C2C" w14:textId="77777777" w:rsidR="00C74DAB" w:rsidRPr="00EF0105" w:rsidRDefault="00C74DAB" w:rsidP="00C74D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0105">
                              <w:rPr>
                                <w:sz w:val="96"/>
                                <w:szCs w:val="96"/>
                              </w:rPr>
                              <w:t>T</w:t>
                            </w:r>
                            <w:r w:rsidRPr="00EF0105">
                              <w:rPr>
                                <w:sz w:val="16"/>
                                <w:szCs w:val="16"/>
                              </w:rPr>
                              <w:t>ime-bound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124EF" id="Text Box 206" o:spid="_x0000_s1032" type="#_x0000_t202" style="position:absolute;margin-left:324.2pt;margin-top:413.45pt;width:88.65pt;height:59.5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" fillcolor="white [3201]" strokeweight=".5pt">
                <v:textbox>
                  <w:txbxContent>
                    <w:p w14:paraId="6C7A8C2C" w14:textId="77777777" w:rsidR="00C74DAB" w:rsidRPr="00EF0105" w:rsidRDefault="00C74DAB" w:rsidP="00C74DAB">
                      <w:pPr>
                        <w:rPr>
                          <w:sz w:val="16"/>
                          <w:szCs w:val="16"/>
                        </w:rPr>
                      </w:pPr>
                      <w:r w:rsidRPr="00EF0105">
                        <w:rPr>
                          <w:sz w:val="96"/>
                          <w:szCs w:val="96"/>
                        </w:rPr>
                        <w:t>T</w:t>
                      </w:r>
                      <w:r w:rsidRPr="00EF0105">
                        <w:rPr>
                          <w:sz w:val="16"/>
                          <w:szCs w:val="16"/>
                        </w:rPr>
                        <w:t>ime-bound</w:t>
                      </w:r>
                    </w:p>
                  </w:txbxContent>
                </v:textbox>
              </v:shape>
            </w:pict>
          </mc:Fallback>
        </mc:AlternateContent>
      </w:r>
      <w:r w:rsidR="00C74DA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8F260D" wp14:editId="50B39D7C">
                <wp:simplePos x="0" y="0"/>
                <wp:positionH relativeFrom="column">
                  <wp:posOffset>4117538</wp:posOffset>
                </wp:positionH>
                <wp:positionV relativeFrom="paragraph">
                  <wp:posOffset>4440589</wp:posOffset>
                </wp:positionV>
                <wp:extent cx="1125855" cy="810895"/>
                <wp:effectExtent l="0" t="0" r="17145" b="2730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81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FC5B4" w14:textId="77777777" w:rsidR="00C74DAB" w:rsidRDefault="00C74DAB" w:rsidP="00C74DAB">
                            <w:r w:rsidRPr="00303855">
                              <w:rPr>
                                <w:sz w:val="96"/>
                                <w:szCs w:val="96"/>
                              </w:rPr>
                              <w:t>R</w:t>
                            </w:r>
                            <w:r w:rsidRPr="00303855">
                              <w:rPr>
                                <w:sz w:val="16"/>
                                <w:szCs w:val="16"/>
                              </w:rPr>
                              <w:t>elevant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F260D" id="Text Box 207" o:spid="_x0000_s1033" type="#_x0000_t202" style="position:absolute;margin-left:324.2pt;margin-top:349.65pt;width:88.65pt;height:6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" fillcolor="white [3201]" strokeweight=".5pt">
                <v:textbox>
                  <w:txbxContent>
                    <w:p w14:paraId="70AFC5B4" w14:textId="77777777" w:rsidR="00C74DAB" w:rsidRDefault="00C74DAB" w:rsidP="00C74DAB">
                      <w:r w:rsidRPr="00303855">
                        <w:rPr>
                          <w:sz w:val="96"/>
                          <w:szCs w:val="96"/>
                        </w:rPr>
                        <w:t>R</w:t>
                      </w:r>
                      <w:r w:rsidRPr="00303855">
                        <w:rPr>
                          <w:sz w:val="16"/>
                          <w:szCs w:val="16"/>
                        </w:rPr>
                        <w:t>elevant</w:t>
                      </w:r>
                    </w:p>
                  </w:txbxContent>
                </v:textbox>
              </v:shape>
            </w:pict>
          </mc:Fallback>
        </mc:AlternateContent>
      </w:r>
      <w:r w:rsidR="00C74DA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AD72F2" wp14:editId="3A1F59AC">
                <wp:simplePos x="0" y="0"/>
                <wp:positionH relativeFrom="column">
                  <wp:posOffset>4117538</wp:posOffset>
                </wp:positionH>
                <wp:positionV relativeFrom="paragraph">
                  <wp:posOffset>3594632</wp:posOffset>
                </wp:positionV>
                <wp:extent cx="1126292" cy="847805"/>
                <wp:effectExtent l="0" t="0" r="17145" b="2857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292" cy="84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17ABA" w14:textId="77777777" w:rsidR="00C74DAB" w:rsidRDefault="00C74DAB" w:rsidP="00C74DAB">
                            <w:r w:rsidRPr="001A1D25">
                              <w:rPr>
                                <w:sz w:val="96"/>
                                <w:szCs w:val="96"/>
                              </w:rPr>
                              <w:t>A</w:t>
                            </w:r>
                            <w:r w:rsidRPr="001A1D25">
                              <w:rPr>
                                <w:sz w:val="16"/>
                                <w:szCs w:val="16"/>
                              </w:rPr>
                              <w:t>chievable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72F2" id="Text Box 208" o:spid="_x0000_s1034" type="#_x0000_t202" style="position:absolute;margin-left:324.2pt;margin-top:283.05pt;width:88.7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" fillcolor="white [3201]" strokeweight=".5pt">
                <v:textbox>
                  <w:txbxContent>
                    <w:p w14:paraId="1E517ABA" w14:textId="77777777" w:rsidR="00C74DAB" w:rsidRDefault="00C74DAB" w:rsidP="00C74DAB">
                      <w:r w:rsidRPr="001A1D25">
                        <w:rPr>
                          <w:sz w:val="96"/>
                          <w:szCs w:val="96"/>
                        </w:rPr>
                        <w:t>A</w:t>
                      </w:r>
                      <w:r w:rsidRPr="001A1D25">
                        <w:rPr>
                          <w:sz w:val="16"/>
                          <w:szCs w:val="16"/>
                        </w:rPr>
                        <w:t>chievable</w:t>
                      </w:r>
                    </w:p>
                  </w:txbxContent>
                </v:textbox>
              </v:shape>
            </w:pict>
          </mc:Fallback>
        </mc:AlternateContent>
      </w:r>
      <w:r w:rsidR="00C74DA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BFF852" wp14:editId="62A63DA6">
                <wp:simplePos x="0" y="0"/>
                <wp:positionH relativeFrom="column">
                  <wp:posOffset>4114800</wp:posOffset>
                </wp:positionH>
                <wp:positionV relativeFrom="paragraph">
                  <wp:posOffset>2721298</wp:posOffset>
                </wp:positionV>
                <wp:extent cx="1129030" cy="873334"/>
                <wp:effectExtent l="0" t="0" r="13970" b="2222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873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2C2AB" w14:textId="77777777" w:rsidR="00C74DAB" w:rsidRDefault="00C74DAB" w:rsidP="00C74DAB">
                            <w:r w:rsidRPr="001A1D25">
                              <w:rPr>
                                <w:sz w:val="96"/>
                                <w:szCs w:val="96"/>
                              </w:rPr>
                              <w:t>M</w:t>
                            </w:r>
                            <w:r w:rsidRPr="00765C62">
                              <w:rPr>
                                <w:sz w:val="16"/>
                                <w:szCs w:val="16"/>
                              </w:rPr>
                              <w:t>easurab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F852" id="Text Box 209" o:spid="_x0000_s1035" type="#_x0000_t202" style="position:absolute;margin-left:324pt;margin-top:214.3pt;width:88.9pt;height:6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" fillcolor="white [3201]" strokeweight=".5pt">
                <v:textbox>
                  <w:txbxContent>
                    <w:p w14:paraId="7D82C2AB" w14:textId="77777777" w:rsidR="00C74DAB" w:rsidRDefault="00C74DAB" w:rsidP="00C74DAB">
                      <w:r w:rsidRPr="001A1D25">
                        <w:rPr>
                          <w:sz w:val="96"/>
                          <w:szCs w:val="96"/>
                        </w:rPr>
                        <w:t>M</w:t>
                      </w:r>
                      <w:r w:rsidRPr="00765C62">
                        <w:rPr>
                          <w:sz w:val="16"/>
                          <w:szCs w:val="16"/>
                        </w:rPr>
                        <w:t>easurab</w:t>
                      </w:r>
                      <w:r>
                        <w:rPr>
                          <w:sz w:val="16"/>
                          <w:szCs w:val="16"/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  <w:r w:rsidR="00C74DA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97FDAC" wp14:editId="47EB6655">
                <wp:simplePos x="0" y="0"/>
                <wp:positionH relativeFrom="column">
                  <wp:posOffset>4114800</wp:posOffset>
                </wp:positionH>
                <wp:positionV relativeFrom="paragraph">
                  <wp:posOffset>1833282</wp:posOffset>
                </wp:positionV>
                <wp:extent cx="1129030" cy="887506"/>
                <wp:effectExtent l="0" t="0" r="13970" b="2730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88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78A63" w14:textId="77777777" w:rsidR="00C74DAB" w:rsidRPr="00765C62" w:rsidRDefault="00C74DAB" w:rsidP="00C74D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5C62">
                              <w:rPr>
                                <w:sz w:val="96"/>
                                <w:szCs w:val="96"/>
                              </w:rPr>
                              <w:t>S</w:t>
                            </w:r>
                            <w:r w:rsidRPr="00C67D88">
                              <w:rPr>
                                <w:sz w:val="16"/>
                                <w:szCs w:val="16"/>
                              </w:rPr>
                              <w:t>pecific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FDAC" id="Text Box 210" o:spid="_x0000_s1036" type="#_x0000_t202" style="position:absolute;margin-left:324pt;margin-top:144.35pt;width:88.9pt;height:6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" fillcolor="white [3201]" strokeweight=".5pt">
                <v:textbox>
                  <w:txbxContent>
                    <w:p w14:paraId="07978A63" w14:textId="77777777" w:rsidR="00C74DAB" w:rsidRPr="00765C62" w:rsidRDefault="00C74DAB" w:rsidP="00C74DAB">
                      <w:pPr>
                        <w:rPr>
                          <w:sz w:val="28"/>
                          <w:szCs w:val="28"/>
                        </w:rPr>
                      </w:pPr>
                      <w:r w:rsidRPr="00765C62">
                        <w:rPr>
                          <w:sz w:val="96"/>
                          <w:szCs w:val="96"/>
                        </w:rPr>
                        <w:t>S</w:t>
                      </w:r>
                      <w:r w:rsidRPr="00C67D88">
                        <w:rPr>
                          <w:sz w:val="16"/>
                          <w:szCs w:val="16"/>
                        </w:rPr>
                        <w:t>pecific</w:t>
                      </w:r>
                    </w:p>
                  </w:txbxContent>
                </v:textbox>
              </v:shape>
            </w:pict>
          </mc:Fallback>
        </mc:AlternateContent>
      </w:r>
      <w:r w:rsidR="00C74DA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C1A339" wp14:editId="1B9F7B1B">
                <wp:simplePos x="0" y="0"/>
                <wp:positionH relativeFrom="column">
                  <wp:posOffset>5198076</wp:posOffset>
                </wp:positionH>
                <wp:positionV relativeFrom="paragraph">
                  <wp:posOffset>1845276</wp:posOffset>
                </wp:positionV>
                <wp:extent cx="1309816" cy="4201297"/>
                <wp:effectExtent l="0" t="0" r="5080" b="889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816" cy="4201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97606" w14:textId="77777777" w:rsidR="00C74DAB" w:rsidRDefault="00C74DAB" w:rsidP="00C74D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001C0">
                              <w:rPr>
                                <w:sz w:val="14"/>
                                <w:szCs w:val="14"/>
                              </w:rPr>
                              <w:t>Is the goal clearly written, with no ambivalence? Is it clear who needs to accomplish the goal and any support they might expect?</w:t>
                            </w:r>
                          </w:p>
                          <w:p w14:paraId="49A19B65" w14:textId="77777777" w:rsidR="00C74DAB" w:rsidRPr="00A001C0" w:rsidRDefault="00C74DAB" w:rsidP="00C74D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7D35C03" w14:textId="77777777" w:rsidR="00C74DAB" w:rsidRDefault="00C74DAB" w:rsidP="00C74D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001C0">
                              <w:rPr>
                                <w:sz w:val="14"/>
                                <w:szCs w:val="14"/>
                              </w:rPr>
                              <w:t>Does the goal answer the questions of how many, how much and/or how often?</w:t>
                            </w:r>
                          </w:p>
                          <w:p w14:paraId="627DD5A0" w14:textId="77777777" w:rsidR="00C74DAB" w:rsidRDefault="00C74DAB" w:rsidP="00C74D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079429B" w14:textId="77777777" w:rsidR="00C74DAB" w:rsidRPr="00A001C0" w:rsidRDefault="00C74DAB" w:rsidP="00C74D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6FCE1DE" w14:textId="77777777" w:rsidR="00C74DAB" w:rsidRDefault="00C74DAB" w:rsidP="00C74D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001C0">
                              <w:rPr>
                                <w:sz w:val="14"/>
                                <w:szCs w:val="14"/>
                              </w:rPr>
                              <w:t>Can you get the support needed to achieve the goal by the target date? Do you have all the resources needed to achieve the goal? Are the results expected realistic?</w:t>
                            </w:r>
                          </w:p>
                          <w:p w14:paraId="7E71C5E8" w14:textId="77777777" w:rsidR="00C74DAB" w:rsidRPr="00A001C0" w:rsidRDefault="00C74DAB" w:rsidP="00C74D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DC24153" w14:textId="77777777" w:rsidR="00C74DAB" w:rsidRPr="00A001C0" w:rsidRDefault="00C74DAB" w:rsidP="00C74D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001C0">
                              <w:rPr>
                                <w:sz w:val="14"/>
                                <w:szCs w:val="14"/>
                              </w:rPr>
                              <w:t>Does the goal make a difference in your career? Is it going to make and improvement in your scores?</w:t>
                            </w:r>
                          </w:p>
                          <w:p w14:paraId="50510AA8" w14:textId="77777777" w:rsidR="00C74DAB" w:rsidRPr="00A001C0" w:rsidRDefault="00C74DAB" w:rsidP="00C74D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012B276" w14:textId="77777777" w:rsidR="00C74DAB" w:rsidRPr="00A001C0" w:rsidRDefault="00C74DAB" w:rsidP="00C74D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001C0">
                              <w:rPr>
                                <w:sz w:val="14"/>
                                <w:szCs w:val="14"/>
                              </w:rPr>
                              <w:t>Does the goal state a clear and specific completion date?</w:t>
                            </w:r>
                          </w:p>
                          <w:p w14:paraId="78553420" w14:textId="77777777" w:rsidR="00C74DAB" w:rsidRDefault="00C74DAB" w:rsidP="00C74D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7BDB8F7" w14:textId="77777777" w:rsidR="00C74DAB" w:rsidRDefault="00C74DAB" w:rsidP="00C74D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46DD9FC" w14:textId="77777777" w:rsidR="00C74DAB" w:rsidRPr="00EF0105" w:rsidRDefault="00C74DAB" w:rsidP="00C74D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1A339" id="Text Box 213" o:spid="_x0000_s1037" type="#_x0000_t202" style="position:absolute;margin-left:409.3pt;margin-top:145.3pt;width:103.15pt;height:33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" fillcolor="white [3201]" stroked="f" strokeweight=".5pt">
                <v:textbox>
                  <w:txbxContent>
                    <w:p w14:paraId="58297606" w14:textId="77777777" w:rsidR="00C74DAB" w:rsidRDefault="00C74DAB" w:rsidP="00C74DAB">
                      <w:pPr>
                        <w:rPr>
                          <w:sz w:val="14"/>
                          <w:szCs w:val="14"/>
                        </w:rPr>
                      </w:pPr>
                      <w:r w:rsidRPr="00A001C0">
                        <w:rPr>
                          <w:sz w:val="14"/>
                          <w:szCs w:val="14"/>
                        </w:rPr>
                        <w:t>Is the goal clearly written, with no ambivalence? Is it clear who needs to accomplish the goal and any support they might expect?</w:t>
                      </w:r>
                    </w:p>
                    <w:p w14:paraId="49A19B65" w14:textId="77777777" w:rsidR="00C74DAB" w:rsidRPr="00A001C0" w:rsidRDefault="00C74DAB" w:rsidP="00C74DAB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57D35C03" w14:textId="77777777" w:rsidR="00C74DAB" w:rsidRDefault="00C74DAB" w:rsidP="00C74DAB">
                      <w:pPr>
                        <w:rPr>
                          <w:sz w:val="14"/>
                          <w:szCs w:val="14"/>
                        </w:rPr>
                      </w:pPr>
                      <w:r w:rsidRPr="00A001C0">
                        <w:rPr>
                          <w:sz w:val="14"/>
                          <w:szCs w:val="14"/>
                        </w:rPr>
                        <w:t>Does the goal answer the questions of how many, how much and/or how often?</w:t>
                      </w:r>
                    </w:p>
                    <w:p w14:paraId="627DD5A0" w14:textId="77777777" w:rsidR="00C74DAB" w:rsidRDefault="00C74DAB" w:rsidP="00C74DAB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079429B" w14:textId="77777777" w:rsidR="00C74DAB" w:rsidRPr="00A001C0" w:rsidRDefault="00C74DAB" w:rsidP="00C74DAB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6FCE1DE" w14:textId="77777777" w:rsidR="00C74DAB" w:rsidRDefault="00C74DAB" w:rsidP="00C74DAB">
                      <w:pPr>
                        <w:rPr>
                          <w:sz w:val="14"/>
                          <w:szCs w:val="14"/>
                        </w:rPr>
                      </w:pPr>
                      <w:r w:rsidRPr="00A001C0">
                        <w:rPr>
                          <w:sz w:val="14"/>
                          <w:szCs w:val="14"/>
                        </w:rPr>
                        <w:t>Can you get the support needed to achieve the goal by the target date? Do you have all the resources needed to achieve the goal? Are the results expected realistic?</w:t>
                      </w:r>
                    </w:p>
                    <w:p w14:paraId="7E71C5E8" w14:textId="77777777" w:rsidR="00C74DAB" w:rsidRPr="00A001C0" w:rsidRDefault="00C74DAB" w:rsidP="00C74DAB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DC24153" w14:textId="77777777" w:rsidR="00C74DAB" w:rsidRPr="00A001C0" w:rsidRDefault="00C74DAB" w:rsidP="00C74DAB">
                      <w:pPr>
                        <w:rPr>
                          <w:sz w:val="14"/>
                          <w:szCs w:val="14"/>
                        </w:rPr>
                      </w:pPr>
                      <w:r w:rsidRPr="00A001C0">
                        <w:rPr>
                          <w:sz w:val="14"/>
                          <w:szCs w:val="14"/>
                        </w:rPr>
                        <w:t>Does the goal make a difference in your career? Is it going to make and improvement in your scores?</w:t>
                      </w:r>
                    </w:p>
                    <w:p w14:paraId="50510AA8" w14:textId="77777777" w:rsidR="00C74DAB" w:rsidRPr="00A001C0" w:rsidRDefault="00C74DAB" w:rsidP="00C74DAB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5012B276" w14:textId="77777777" w:rsidR="00C74DAB" w:rsidRPr="00A001C0" w:rsidRDefault="00C74DAB" w:rsidP="00C74DAB">
                      <w:pPr>
                        <w:rPr>
                          <w:sz w:val="14"/>
                          <w:szCs w:val="14"/>
                        </w:rPr>
                      </w:pPr>
                      <w:r w:rsidRPr="00A001C0">
                        <w:rPr>
                          <w:sz w:val="14"/>
                          <w:szCs w:val="14"/>
                        </w:rPr>
                        <w:t>Does the goal state a clear and specific completion date?</w:t>
                      </w:r>
                    </w:p>
                    <w:p w14:paraId="78553420" w14:textId="77777777" w:rsidR="00C74DAB" w:rsidRDefault="00C74DAB" w:rsidP="00C74DAB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7BDB8F7" w14:textId="77777777" w:rsidR="00C74DAB" w:rsidRDefault="00C74DAB" w:rsidP="00C74DAB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46DD9FC" w14:textId="77777777" w:rsidR="00C74DAB" w:rsidRPr="00EF0105" w:rsidRDefault="00C74DAB" w:rsidP="00C74DA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DA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427387" wp14:editId="2056EF24">
                <wp:simplePos x="0" y="0"/>
                <wp:positionH relativeFrom="column">
                  <wp:posOffset>4405963</wp:posOffset>
                </wp:positionH>
                <wp:positionV relativeFrom="paragraph">
                  <wp:posOffset>2887803</wp:posOffset>
                </wp:positionV>
                <wp:extent cx="925771" cy="487958"/>
                <wp:effectExtent l="0" t="0" r="27305" b="2667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771" cy="4879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B8FB7" id="Rectangle 215" o:spid="_x0000_s1026" style="position:absolute;margin-left:346.95pt;margin-top:227.4pt;width:72.9pt;height:3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" filled="f" strokecolor="#1f3763 [1604]" strokeweight="1pt"/>
            </w:pict>
          </mc:Fallback>
        </mc:AlternateContent>
      </w:r>
    </w:p>
    <w:p w14:paraId="51203C02" w14:textId="77777777" w:rsidR="00ED6509" w:rsidRDefault="00ED6509"/>
    <w:p w14:paraId="27C0787A" w14:textId="7C12B019" w:rsidR="00ED6509" w:rsidRDefault="00ED6509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8A9B1F" wp14:editId="12C71F91">
                <wp:simplePos x="0" y="0"/>
                <wp:positionH relativeFrom="margin">
                  <wp:posOffset>-652145</wp:posOffset>
                </wp:positionH>
                <wp:positionV relativeFrom="paragraph">
                  <wp:posOffset>7037705</wp:posOffset>
                </wp:positionV>
                <wp:extent cx="7121525" cy="1116106"/>
                <wp:effectExtent l="0" t="0" r="22225" b="2730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1525" cy="1116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2CD3E" w14:textId="2AD55CDE" w:rsidR="00C74DAB" w:rsidRDefault="00C74DAB" w:rsidP="00DD6906">
                            <w:pPr>
                              <w:spacing w:after="0"/>
                            </w:pPr>
                            <w:r>
                              <w:t>Action items</w:t>
                            </w:r>
                            <w:r w:rsidR="009C25DE">
                              <w:t xml:space="preserve">- </w:t>
                            </w:r>
                            <w:r w:rsidR="0085038D">
                              <w:t>What do you plan to do to meet your goal?  (Check all that apply).</w:t>
                            </w:r>
                          </w:p>
                          <w:p w14:paraId="56588D55" w14:textId="05E4C45A" w:rsidR="0085038D" w:rsidRDefault="0085038D" w:rsidP="00F20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Attend </w:t>
                            </w:r>
                            <w:r w:rsidR="00224313">
                              <w:t>c</w:t>
                            </w:r>
                            <w:r>
                              <w:t xml:space="preserve">lass </w:t>
                            </w:r>
                            <w:r w:rsidR="00224313">
                              <w:t>c</w:t>
                            </w:r>
                            <w:r>
                              <w:t>onnects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24313" w:rsidRPr="00224313">
                              <w:rPr>
                                <w:noProof/>
                              </w:rPr>
                              <w:drawing>
                                <wp:inline distT="0" distB="0" distL="0" distR="0" wp14:anchorId="61CDD287" wp14:editId="1D3FA411">
                                  <wp:extent cx="95250" cy="1428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4313">
                              <w:t xml:space="preserve">  Spend 45-60 min in each course each day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5390785" w14:textId="1CFE65FD" w:rsidR="0085038D" w:rsidRDefault="0085038D" w:rsidP="008503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Attend </w:t>
                            </w:r>
                            <w:r w:rsidR="00224313">
                              <w:t>t</w:t>
                            </w:r>
                            <w:r>
                              <w:t xml:space="preserve">utor </w:t>
                            </w:r>
                            <w:r w:rsidR="00224313">
                              <w:t>t</w:t>
                            </w:r>
                            <w:r>
                              <w:t>ime</w:t>
                            </w:r>
                            <w:r w:rsidR="00224313">
                              <w:tab/>
                            </w:r>
                            <w:r w:rsidR="00224313">
                              <w:tab/>
                            </w:r>
                            <w:r w:rsidR="00224313" w:rsidRPr="00224313">
                              <w:rPr>
                                <w:noProof/>
                              </w:rPr>
                              <w:drawing>
                                <wp:inline distT="0" distB="0" distL="0" distR="0" wp14:anchorId="49F100EA" wp14:editId="71B5031D">
                                  <wp:extent cx="95250" cy="1428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4313">
                              <w:t xml:space="preserve"> Other:  </w:t>
                            </w:r>
                          </w:p>
                          <w:p w14:paraId="6F5A7A63" w14:textId="60E9F5DB" w:rsidR="0085038D" w:rsidRDefault="0085038D" w:rsidP="008503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Complete </w:t>
                            </w:r>
                            <w:r w:rsidR="00224313">
                              <w:t>l</w:t>
                            </w:r>
                            <w:r>
                              <w:t xml:space="preserve">essons </w:t>
                            </w:r>
                            <w:r w:rsidR="00224313">
                              <w:t>d</w:t>
                            </w:r>
                            <w:r>
                              <w:t>aily</w:t>
                            </w:r>
                          </w:p>
                          <w:p w14:paraId="482D3DBE" w14:textId="06F89D40" w:rsidR="009C25DE" w:rsidRDefault="009C25DE" w:rsidP="00C74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9B1F" id="Text Box 203" o:spid="_x0000_s1038" type="#_x0000_t202" style="position:absolute;margin-left:-51.35pt;margin-top:554.15pt;width:560.75pt;height:87.9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wrUgIAAK8EAAAOAAAAZHJzL2Uyb0RvYy54bWysVN9v2jAQfp+0/8Hy+8iPAW0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" fillcolor="white [3201]" strokeweight="1.5pt">
                <v:textbox>
                  <w:txbxContent>
                    <w:p w14:paraId="3AA2CD3E" w14:textId="2AD55CDE" w:rsidR="00C74DAB" w:rsidRDefault="00C74DAB" w:rsidP="00DD6906">
                      <w:pPr>
                        <w:spacing w:after="0"/>
                      </w:pPr>
                      <w:r>
                        <w:t>Action items</w:t>
                      </w:r>
                      <w:r w:rsidR="009C25DE">
                        <w:t xml:space="preserve">- </w:t>
                      </w:r>
                      <w:r w:rsidR="0085038D">
                        <w:t>What do you plan to do to meet your goal?  (Check all that apply).</w:t>
                      </w:r>
                    </w:p>
                    <w:p w14:paraId="56588D55" w14:textId="05E4C45A" w:rsidR="0085038D" w:rsidRDefault="0085038D" w:rsidP="00F204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Attend </w:t>
                      </w:r>
                      <w:r w:rsidR="00224313">
                        <w:t>c</w:t>
                      </w:r>
                      <w:r>
                        <w:t xml:space="preserve">lass </w:t>
                      </w:r>
                      <w:r w:rsidR="00224313">
                        <w:t>c</w:t>
                      </w:r>
                      <w:r>
                        <w:t>onnects</w:t>
                      </w:r>
                      <w:r>
                        <w:tab/>
                      </w:r>
                      <w:r>
                        <w:tab/>
                      </w:r>
                      <w:r w:rsidR="00224313" w:rsidRPr="00224313">
                        <w:rPr>
                          <w:noProof/>
                        </w:rPr>
                        <w:drawing>
                          <wp:inline distT="0" distB="0" distL="0" distR="0" wp14:anchorId="61CDD287" wp14:editId="1D3FA411">
                            <wp:extent cx="95250" cy="1428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4313">
                        <w:t xml:space="preserve">  Spend 45-60 min in each course each day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5390785" w14:textId="1CFE65FD" w:rsidR="0085038D" w:rsidRDefault="0085038D" w:rsidP="008503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Attend </w:t>
                      </w:r>
                      <w:r w:rsidR="00224313">
                        <w:t>t</w:t>
                      </w:r>
                      <w:r>
                        <w:t xml:space="preserve">utor </w:t>
                      </w:r>
                      <w:r w:rsidR="00224313">
                        <w:t>t</w:t>
                      </w:r>
                      <w:r>
                        <w:t>ime</w:t>
                      </w:r>
                      <w:r w:rsidR="00224313">
                        <w:tab/>
                      </w:r>
                      <w:r w:rsidR="00224313">
                        <w:tab/>
                      </w:r>
                      <w:r w:rsidR="00224313" w:rsidRPr="00224313">
                        <w:rPr>
                          <w:noProof/>
                        </w:rPr>
                        <w:drawing>
                          <wp:inline distT="0" distB="0" distL="0" distR="0" wp14:anchorId="49F100EA" wp14:editId="71B5031D">
                            <wp:extent cx="95250" cy="1428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4313">
                        <w:t xml:space="preserve"> Other:  </w:t>
                      </w:r>
                    </w:p>
                    <w:p w14:paraId="6F5A7A63" w14:textId="60E9F5DB" w:rsidR="0085038D" w:rsidRDefault="0085038D" w:rsidP="008503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Complete </w:t>
                      </w:r>
                      <w:r w:rsidR="00224313">
                        <w:t>l</w:t>
                      </w:r>
                      <w:r>
                        <w:t xml:space="preserve">essons </w:t>
                      </w:r>
                      <w:r w:rsidR="00224313">
                        <w:t>d</w:t>
                      </w:r>
                      <w:r>
                        <w:t>aily</w:t>
                      </w:r>
                    </w:p>
                    <w:p w14:paraId="482D3DBE" w14:textId="06F89D40" w:rsidR="009C25DE" w:rsidRDefault="009C25DE" w:rsidP="00C74DAB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2CDFCC5D" w14:textId="3A7308D1" w:rsidR="00ED6509" w:rsidRDefault="00ED6509" w:rsidP="00ED6509">
      <w:pPr>
        <w:ind w:left="-720" w:right="-720"/>
        <w:rPr>
          <w:i/>
          <w:iCs/>
        </w:rPr>
      </w:pPr>
      <w:r w:rsidRPr="00ED6509">
        <w:rPr>
          <w:b/>
          <w:bCs/>
          <w:i/>
          <w:iCs/>
        </w:rPr>
        <w:lastRenderedPageBreak/>
        <w:t>Example Reading Goal:</w:t>
      </w:r>
      <w:r>
        <w:rPr>
          <w:i/>
          <w:iCs/>
        </w:rPr>
        <w:t xml:space="preserve"> By </w:t>
      </w:r>
      <w:r w:rsidR="001778BC">
        <w:rPr>
          <w:i/>
          <w:iCs/>
        </w:rPr>
        <w:t>May 2022</w:t>
      </w:r>
      <w:r>
        <w:rPr>
          <w:i/>
          <w:iCs/>
        </w:rPr>
        <w:t xml:space="preserve">, I will increase my independent reading for 20 minutes </w:t>
      </w:r>
      <w:proofErr w:type="gramStart"/>
      <w:r>
        <w:rPr>
          <w:i/>
          <w:iCs/>
        </w:rPr>
        <w:t>in order to</w:t>
      </w:r>
      <w:proofErr w:type="gramEnd"/>
      <w:r>
        <w:rPr>
          <w:i/>
          <w:iCs/>
        </w:rPr>
        <w:t xml:space="preserve"> increase my vocabulary, which will prepare me for my future by improving my academic success.</w:t>
      </w:r>
    </w:p>
    <w:p w14:paraId="42B44E1C" w14:textId="2DDD17FA" w:rsidR="0028246D" w:rsidRDefault="0028246D" w:rsidP="00ED6509">
      <w:pPr>
        <w:ind w:left="-720" w:right="-720"/>
        <w:rPr>
          <w:i/>
          <w:iCs/>
        </w:rPr>
      </w:pPr>
      <w:r>
        <w:rPr>
          <w:b/>
          <w:bCs/>
          <w:i/>
          <w:iCs/>
        </w:rPr>
        <w:t>Example Math Goal:</w:t>
      </w:r>
      <w:r>
        <w:rPr>
          <w:i/>
          <w:iCs/>
        </w:rPr>
        <w:t xml:space="preserve"> By </w:t>
      </w:r>
      <w:r w:rsidR="001778BC">
        <w:rPr>
          <w:i/>
          <w:iCs/>
        </w:rPr>
        <w:t xml:space="preserve">May 2022, </w:t>
      </w:r>
      <w:r>
        <w:rPr>
          <w:i/>
          <w:iCs/>
        </w:rPr>
        <w:t>I will strive to maintain my high math score by practicing math problems on K</w:t>
      </w:r>
      <w:r w:rsidR="00F2043C">
        <w:rPr>
          <w:i/>
          <w:iCs/>
        </w:rPr>
        <w:t>han A</w:t>
      </w:r>
      <w:r>
        <w:rPr>
          <w:i/>
          <w:iCs/>
        </w:rPr>
        <w:t>cademy</w:t>
      </w:r>
      <w:r w:rsidR="00F2043C">
        <w:rPr>
          <w:i/>
          <w:iCs/>
        </w:rPr>
        <w:t xml:space="preserve"> </w:t>
      </w:r>
      <w:r>
        <w:rPr>
          <w:i/>
          <w:iCs/>
        </w:rPr>
        <w:t xml:space="preserve">every other day </w:t>
      </w:r>
      <w:proofErr w:type="gramStart"/>
      <w:r>
        <w:rPr>
          <w:i/>
          <w:iCs/>
        </w:rPr>
        <w:t>in order to</w:t>
      </w:r>
      <w:proofErr w:type="gramEnd"/>
      <w:r>
        <w:rPr>
          <w:i/>
          <w:iCs/>
        </w:rPr>
        <w:t xml:space="preserve"> increase my math skills which will prepare me for my future </w:t>
      </w:r>
      <w:r w:rsidR="00DF722E">
        <w:rPr>
          <w:i/>
          <w:iCs/>
        </w:rPr>
        <w:t xml:space="preserve">by improving my </w:t>
      </w:r>
      <w:r w:rsidR="00F2043C">
        <w:rPr>
          <w:i/>
          <w:iCs/>
        </w:rPr>
        <w:t xml:space="preserve">STAR 360, </w:t>
      </w:r>
      <w:r w:rsidR="00DF722E">
        <w:rPr>
          <w:i/>
          <w:iCs/>
        </w:rPr>
        <w:t xml:space="preserve">PSAT </w:t>
      </w:r>
      <w:r w:rsidR="00F2043C">
        <w:rPr>
          <w:i/>
          <w:iCs/>
        </w:rPr>
        <w:t xml:space="preserve">or SAT </w:t>
      </w:r>
      <w:r w:rsidR="00DF722E">
        <w:rPr>
          <w:i/>
          <w:iCs/>
        </w:rPr>
        <w:t xml:space="preserve">scores. </w:t>
      </w:r>
    </w:p>
    <w:p w14:paraId="1AD081CB" w14:textId="77777777" w:rsidR="0028246D" w:rsidRDefault="0028246D" w:rsidP="0028246D">
      <w:pPr>
        <w:spacing w:after="0"/>
        <w:ind w:left="-720" w:right="-720"/>
      </w:pPr>
      <w:r>
        <w:t xml:space="preserve">By ___________________________, I will _____________________________ </w:t>
      </w:r>
      <w:proofErr w:type="spellStart"/>
      <w:r>
        <w:t>by</w:t>
      </w:r>
      <w:proofErr w:type="spellEnd"/>
      <w:r>
        <w:t xml:space="preserve"> ______________________ in order to _______________________________, which will prepare me for my future by ______________________________.</w:t>
      </w:r>
    </w:p>
    <w:p w14:paraId="4A397F2B" w14:textId="77777777" w:rsidR="0028246D" w:rsidRPr="00ED6509" w:rsidRDefault="0028246D" w:rsidP="00ED6509">
      <w:pPr>
        <w:ind w:left="-720" w:right="-720"/>
        <w:rPr>
          <w:i/>
          <w:iCs/>
        </w:rPr>
      </w:pPr>
    </w:p>
    <w:tbl>
      <w:tblPr>
        <w:tblStyle w:val="TableGrid"/>
        <w:tblW w:w="10975" w:type="dxa"/>
        <w:tblInd w:w="-720" w:type="dxa"/>
        <w:tblLook w:val="04A0" w:firstRow="1" w:lastRow="0" w:firstColumn="1" w:lastColumn="0" w:noHBand="0" w:noVBand="1"/>
      </w:tblPr>
      <w:tblGrid>
        <w:gridCol w:w="5305"/>
        <w:gridCol w:w="5670"/>
      </w:tblGrid>
      <w:tr w:rsidR="004432A4" w14:paraId="08D0EF3C" w14:textId="77777777" w:rsidTr="004432A4">
        <w:tc>
          <w:tcPr>
            <w:tcW w:w="5305" w:type="dxa"/>
          </w:tcPr>
          <w:p w14:paraId="70096C08" w14:textId="1E4D3EF0" w:rsidR="004432A4" w:rsidRPr="004432A4" w:rsidRDefault="0028246D" w:rsidP="004432A4">
            <w:pPr>
              <w:ind w:right="-720"/>
              <w:rPr>
                <w:rFonts w:ascii="Castellar" w:hAnsi="Castellar"/>
                <w:b/>
                <w:bCs/>
                <w:u w:val="single"/>
              </w:rPr>
            </w:pPr>
            <w:r>
              <w:rPr>
                <w:rFonts w:ascii="Castellar" w:hAnsi="Castellar"/>
                <w:b/>
                <w:bCs/>
                <w:u w:val="single"/>
              </w:rPr>
              <w:t>Reading</w:t>
            </w:r>
            <w:r w:rsidR="004432A4" w:rsidRPr="004432A4">
              <w:rPr>
                <w:rFonts w:ascii="Castellar" w:hAnsi="Castellar"/>
                <w:b/>
                <w:bCs/>
                <w:u w:val="single"/>
              </w:rPr>
              <w:t xml:space="preserve"> Goal Ideas</w:t>
            </w:r>
          </w:p>
        </w:tc>
        <w:tc>
          <w:tcPr>
            <w:tcW w:w="5670" w:type="dxa"/>
          </w:tcPr>
          <w:p w14:paraId="34826106" w14:textId="15B350B5" w:rsidR="004432A4" w:rsidRPr="004432A4" w:rsidRDefault="0028246D" w:rsidP="004432A4">
            <w:pPr>
              <w:ind w:right="-720"/>
              <w:rPr>
                <w:rFonts w:ascii="Castellar" w:hAnsi="Castellar"/>
                <w:b/>
                <w:bCs/>
                <w:u w:val="single"/>
              </w:rPr>
            </w:pPr>
            <w:r>
              <w:rPr>
                <w:rFonts w:ascii="Castellar" w:hAnsi="Castellar"/>
                <w:b/>
                <w:bCs/>
                <w:u w:val="single"/>
              </w:rPr>
              <w:t>Math</w:t>
            </w:r>
            <w:r w:rsidR="004432A4" w:rsidRPr="004432A4">
              <w:rPr>
                <w:rFonts w:ascii="Castellar" w:hAnsi="Castellar"/>
                <w:b/>
                <w:bCs/>
                <w:u w:val="single"/>
              </w:rPr>
              <w:t xml:space="preserve"> Goal Ideas</w:t>
            </w:r>
          </w:p>
        </w:tc>
      </w:tr>
      <w:tr w:rsidR="004432A4" w14:paraId="30336F64" w14:textId="77777777" w:rsidTr="004432A4">
        <w:tc>
          <w:tcPr>
            <w:tcW w:w="5305" w:type="dxa"/>
          </w:tcPr>
          <w:p w14:paraId="7F2FB4DB" w14:textId="77777777" w:rsidR="004432A4" w:rsidRDefault="004432A4" w:rsidP="00ED6509">
            <w:pPr>
              <w:ind w:right="-720"/>
              <w:rPr>
                <w:b/>
                <w:bCs/>
                <w:u w:val="single"/>
              </w:rPr>
            </w:pPr>
            <w:r w:rsidRPr="004432A4">
              <w:rPr>
                <w:b/>
                <w:bCs/>
                <w:u w:val="single"/>
              </w:rPr>
              <w:t>By (date), I will</w:t>
            </w:r>
          </w:p>
          <w:p w14:paraId="0CF1F367" w14:textId="77777777" w:rsidR="004432A4" w:rsidRDefault="004432A4" w:rsidP="004432A4">
            <w:pPr>
              <w:pStyle w:val="ListParagraph"/>
              <w:numPr>
                <w:ilvl w:val="0"/>
                <w:numId w:val="2"/>
              </w:numPr>
              <w:ind w:right="-720"/>
            </w:pPr>
            <w:r>
              <w:t xml:space="preserve">improve my reading score by ___ points                          </w:t>
            </w:r>
          </w:p>
          <w:p w14:paraId="391360FA" w14:textId="77777777" w:rsidR="004432A4" w:rsidRDefault="004432A4" w:rsidP="004432A4">
            <w:pPr>
              <w:pStyle w:val="ListParagraph"/>
              <w:numPr>
                <w:ilvl w:val="0"/>
                <w:numId w:val="2"/>
              </w:numPr>
              <w:ind w:right="-720"/>
            </w:pPr>
            <w:r>
              <w:t>increase my independent reading</w:t>
            </w:r>
          </w:p>
          <w:p w14:paraId="584FF7DF" w14:textId="77777777" w:rsidR="004432A4" w:rsidRDefault="004432A4" w:rsidP="00ED6509">
            <w:pPr>
              <w:pStyle w:val="ListParagraph"/>
              <w:numPr>
                <w:ilvl w:val="0"/>
                <w:numId w:val="2"/>
              </w:numPr>
              <w:ind w:right="-720"/>
            </w:pPr>
            <w:r>
              <w:t>increase my attendance at English class connects</w:t>
            </w:r>
          </w:p>
          <w:p w14:paraId="52769249" w14:textId="197ACF12" w:rsidR="004432A4" w:rsidRPr="004432A4" w:rsidRDefault="004432A4" w:rsidP="00ED6509">
            <w:pPr>
              <w:pStyle w:val="ListParagraph"/>
              <w:numPr>
                <w:ilvl w:val="0"/>
                <w:numId w:val="2"/>
              </w:numPr>
              <w:ind w:right="-720"/>
            </w:pPr>
            <w:r>
              <w:t>Other:</w:t>
            </w:r>
          </w:p>
        </w:tc>
        <w:tc>
          <w:tcPr>
            <w:tcW w:w="5670" w:type="dxa"/>
          </w:tcPr>
          <w:p w14:paraId="3A70C8B3" w14:textId="77777777" w:rsidR="004432A4" w:rsidRDefault="004432A4" w:rsidP="00ED6509">
            <w:pPr>
              <w:ind w:right="-720"/>
              <w:rPr>
                <w:b/>
                <w:bCs/>
                <w:u w:val="single"/>
              </w:rPr>
            </w:pPr>
            <w:r w:rsidRPr="004432A4">
              <w:rPr>
                <w:b/>
                <w:bCs/>
                <w:u w:val="single"/>
              </w:rPr>
              <w:t>By (date), I will</w:t>
            </w:r>
          </w:p>
          <w:p w14:paraId="3F5DEB46" w14:textId="1103E07D" w:rsidR="004432A4" w:rsidRDefault="004432A4" w:rsidP="00ED6509">
            <w:pPr>
              <w:pStyle w:val="ListParagraph"/>
              <w:numPr>
                <w:ilvl w:val="0"/>
                <w:numId w:val="2"/>
              </w:numPr>
              <w:ind w:right="-720"/>
            </w:pPr>
            <w:r>
              <w:t>improve my math score by ___ points</w:t>
            </w:r>
          </w:p>
          <w:p w14:paraId="5CC7DB3F" w14:textId="0F0FA4FF" w:rsidR="0028246D" w:rsidRDefault="0028246D" w:rsidP="00ED6509">
            <w:pPr>
              <w:pStyle w:val="ListParagraph"/>
              <w:numPr>
                <w:ilvl w:val="0"/>
                <w:numId w:val="2"/>
              </w:numPr>
              <w:ind w:right="-720"/>
            </w:pPr>
            <w:r>
              <w:t xml:space="preserve">maintain my high score </w:t>
            </w:r>
          </w:p>
          <w:p w14:paraId="29D6CAEB" w14:textId="546AD8D6" w:rsidR="004432A4" w:rsidRPr="004432A4" w:rsidRDefault="004432A4" w:rsidP="00ED6509">
            <w:pPr>
              <w:pStyle w:val="ListParagraph"/>
              <w:numPr>
                <w:ilvl w:val="0"/>
                <w:numId w:val="2"/>
              </w:numPr>
              <w:ind w:right="-720"/>
            </w:pPr>
            <w:r>
              <w:t>Other:</w:t>
            </w:r>
          </w:p>
        </w:tc>
      </w:tr>
      <w:tr w:rsidR="004432A4" w14:paraId="4E7EB150" w14:textId="77777777" w:rsidTr="004432A4">
        <w:tc>
          <w:tcPr>
            <w:tcW w:w="5305" w:type="dxa"/>
          </w:tcPr>
          <w:p w14:paraId="5746FE2D" w14:textId="4DCBD4AD" w:rsidR="004432A4" w:rsidRDefault="004432A4" w:rsidP="00ED6509">
            <w:pPr>
              <w:ind w:right="-720"/>
              <w:rPr>
                <w:b/>
                <w:bCs/>
                <w:u w:val="single"/>
              </w:rPr>
            </w:pPr>
            <w:r w:rsidRPr="004432A4">
              <w:rPr>
                <w:b/>
                <w:bCs/>
                <w:u w:val="single"/>
              </w:rPr>
              <w:t>By</w:t>
            </w:r>
          </w:p>
          <w:p w14:paraId="1FAACB4A" w14:textId="77777777" w:rsidR="004432A4" w:rsidRDefault="004432A4" w:rsidP="004432A4">
            <w:pPr>
              <w:pStyle w:val="ListParagraph"/>
              <w:numPr>
                <w:ilvl w:val="0"/>
                <w:numId w:val="3"/>
              </w:numPr>
              <w:ind w:right="-720"/>
            </w:pPr>
            <w:r>
              <w:t>practicing on Khan Academy</w:t>
            </w:r>
          </w:p>
          <w:p w14:paraId="76459292" w14:textId="0F974D09" w:rsidR="004432A4" w:rsidRDefault="004432A4" w:rsidP="004432A4">
            <w:pPr>
              <w:pStyle w:val="ListParagraph"/>
              <w:numPr>
                <w:ilvl w:val="0"/>
                <w:numId w:val="3"/>
              </w:numPr>
              <w:ind w:right="-720"/>
            </w:pPr>
            <w:r>
              <w:t xml:space="preserve">visiting my local library or literacy website </w:t>
            </w:r>
          </w:p>
          <w:p w14:paraId="586C6686" w14:textId="77777777" w:rsidR="004432A4" w:rsidRDefault="004432A4" w:rsidP="00ED6509">
            <w:pPr>
              <w:pStyle w:val="ListParagraph"/>
              <w:numPr>
                <w:ilvl w:val="0"/>
                <w:numId w:val="3"/>
              </w:numPr>
              <w:ind w:right="-720"/>
            </w:pPr>
            <w:r>
              <w:t>adding my CCs to my phone calendar</w:t>
            </w:r>
          </w:p>
          <w:p w14:paraId="404516E3" w14:textId="5006CAE9" w:rsidR="004432A4" w:rsidRPr="004432A4" w:rsidRDefault="004432A4" w:rsidP="00ED6509">
            <w:pPr>
              <w:pStyle w:val="ListParagraph"/>
              <w:numPr>
                <w:ilvl w:val="0"/>
                <w:numId w:val="3"/>
              </w:numPr>
              <w:ind w:right="-720"/>
            </w:pPr>
            <w:r>
              <w:t>Other:</w:t>
            </w:r>
          </w:p>
        </w:tc>
        <w:tc>
          <w:tcPr>
            <w:tcW w:w="5670" w:type="dxa"/>
          </w:tcPr>
          <w:p w14:paraId="725B27FA" w14:textId="77777777" w:rsidR="004432A4" w:rsidRDefault="004432A4" w:rsidP="00ED6509">
            <w:pPr>
              <w:ind w:right="-720"/>
              <w:rPr>
                <w:b/>
                <w:bCs/>
                <w:u w:val="single"/>
              </w:rPr>
            </w:pPr>
            <w:r w:rsidRPr="004432A4">
              <w:rPr>
                <w:b/>
                <w:bCs/>
                <w:u w:val="single"/>
              </w:rPr>
              <w:t>By</w:t>
            </w:r>
          </w:p>
          <w:p w14:paraId="043A187F" w14:textId="3A34251C" w:rsidR="004432A4" w:rsidRPr="004432A4" w:rsidRDefault="004432A4" w:rsidP="00ED6509">
            <w:pPr>
              <w:ind w:right="-720"/>
              <w:rPr>
                <w:b/>
                <w:bCs/>
                <w:u w:val="single"/>
              </w:rPr>
            </w:pPr>
            <w:r w:rsidRPr="004432A4">
              <w:t>increasing my attendance at CCs</w:t>
            </w:r>
            <w:r w:rsidRPr="004432A4">
              <w:cr/>
              <w:t xml:space="preserve">practicing on </w:t>
            </w:r>
            <w:r w:rsidR="00F2043C">
              <w:t>K</w:t>
            </w:r>
            <w:r w:rsidRPr="004432A4">
              <w:t xml:space="preserve">han </w:t>
            </w:r>
            <w:r w:rsidR="00F2043C">
              <w:t>A</w:t>
            </w:r>
            <w:r w:rsidRPr="004432A4">
              <w:t>cademy</w:t>
            </w:r>
          </w:p>
          <w:p w14:paraId="7AA95819" w14:textId="383F3A7C" w:rsidR="004432A4" w:rsidRDefault="004432A4" w:rsidP="00ED6509">
            <w:pPr>
              <w:ind w:right="-720"/>
            </w:pPr>
            <w:r w:rsidRPr="004432A4">
              <w:t>adding CCs to my phone calendar</w:t>
            </w:r>
          </w:p>
          <w:p w14:paraId="358BC7D9" w14:textId="4804A865" w:rsidR="0028246D" w:rsidRPr="0028246D" w:rsidRDefault="0028246D" w:rsidP="00ED6509">
            <w:pPr>
              <w:ind w:right="-720"/>
            </w:pPr>
            <w:r w:rsidRPr="0028246D">
              <w:t>Other:</w:t>
            </w:r>
          </w:p>
        </w:tc>
      </w:tr>
      <w:tr w:rsidR="004432A4" w14:paraId="0C60E0B8" w14:textId="77777777" w:rsidTr="004432A4">
        <w:tc>
          <w:tcPr>
            <w:tcW w:w="5305" w:type="dxa"/>
          </w:tcPr>
          <w:p w14:paraId="0246EF0F" w14:textId="77777777" w:rsidR="004432A4" w:rsidRDefault="004432A4" w:rsidP="00ED6509">
            <w:pPr>
              <w:ind w:right="-720"/>
              <w:rPr>
                <w:b/>
                <w:bCs/>
                <w:u w:val="single"/>
              </w:rPr>
            </w:pPr>
            <w:proofErr w:type="gramStart"/>
            <w:r w:rsidRPr="004432A4">
              <w:rPr>
                <w:b/>
                <w:bCs/>
                <w:u w:val="single"/>
              </w:rPr>
              <w:t>In order to</w:t>
            </w:r>
            <w:proofErr w:type="gramEnd"/>
          </w:p>
          <w:p w14:paraId="764DBDE5" w14:textId="77777777" w:rsidR="0028246D" w:rsidRDefault="0028246D" w:rsidP="0028246D">
            <w:pPr>
              <w:pStyle w:val="ListParagraph"/>
              <w:numPr>
                <w:ilvl w:val="0"/>
                <w:numId w:val="4"/>
              </w:numPr>
              <w:ind w:right="-720"/>
            </w:pPr>
            <w:r>
              <w:t>increase my reading comprehension</w:t>
            </w:r>
          </w:p>
          <w:p w14:paraId="1F7AF8A1" w14:textId="77777777" w:rsidR="0028246D" w:rsidRDefault="0028246D" w:rsidP="0028246D">
            <w:pPr>
              <w:pStyle w:val="ListParagraph"/>
              <w:numPr>
                <w:ilvl w:val="0"/>
                <w:numId w:val="4"/>
              </w:numPr>
              <w:ind w:right="-720"/>
            </w:pPr>
            <w:r>
              <w:t>increase my vocabulary</w:t>
            </w:r>
          </w:p>
          <w:p w14:paraId="4BA0F481" w14:textId="77777777" w:rsidR="0028246D" w:rsidRDefault="0028246D" w:rsidP="0028246D">
            <w:pPr>
              <w:pStyle w:val="ListParagraph"/>
              <w:numPr>
                <w:ilvl w:val="0"/>
                <w:numId w:val="4"/>
              </w:numPr>
              <w:ind w:right="-720"/>
            </w:pPr>
            <w:r>
              <w:t>increase my SGP</w:t>
            </w:r>
          </w:p>
          <w:p w14:paraId="6D652FF6" w14:textId="0DD8E154" w:rsidR="0028246D" w:rsidRPr="0028246D" w:rsidRDefault="0028246D" w:rsidP="00ED6509">
            <w:pPr>
              <w:ind w:right="-720"/>
            </w:pPr>
            <w:r w:rsidRPr="0028246D">
              <w:t>Other:</w:t>
            </w:r>
          </w:p>
        </w:tc>
        <w:tc>
          <w:tcPr>
            <w:tcW w:w="5670" w:type="dxa"/>
          </w:tcPr>
          <w:p w14:paraId="133BD1D1" w14:textId="77777777" w:rsidR="004432A4" w:rsidRDefault="004432A4" w:rsidP="00ED6509">
            <w:pPr>
              <w:ind w:right="-720"/>
              <w:rPr>
                <w:b/>
                <w:bCs/>
                <w:u w:val="single"/>
              </w:rPr>
            </w:pPr>
            <w:proofErr w:type="gramStart"/>
            <w:r w:rsidRPr="004432A4">
              <w:rPr>
                <w:b/>
                <w:bCs/>
                <w:u w:val="single"/>
              </w:rPr>
              <w:t>In order to</w:t>
            </w:r>
            <w:proofErr w:type="gramEnd"/>
          </w:p>
          <w:p w14:paraId="5BDDF20C" w14:textId="5631D085" w:rsidR="0028246D" w:rsidRPr="0028246D" w:rsidRDefault="0028246D" w:rsidP="0028246D">
            <w:pPr>
              <w:ind w:right="-720"/>
            </w:pPr>
            <w:r w:rsidRPr="0028246D">
              <w:t>increase my math skills</w:t>
            </w:r>
            <w:r w:rsidRPr="0028246D">
              <w:cr/>
              <w:t>increase my math vocabulary</w:t>
            </w:r>
          </w:p>
          <w:p w14:paraId="7AF27EB0" w14:textId="77777777" w:rsidR="0028246D" w:rsidRDefault="0028246D" w:rsidP="0028246D">
            <w:pPr>
              <w:ind w:right="-720"/>
            </w:pPr>
            <w:r w:rsidRPr="0028246D">
              <w:t>work on skills that I've forgotten</w:t>
            </w:r>
          </w:p>
          <w:p w14:paraId="5DEDF1C4" w14:textId="662243BD" w:rsidR="0028246D" w:rsidRPr="0028246D" w:rsidRDefault="0028246D" w:rsidP="0028246D">
            <w:pPr>
              <w:ind w:right="-720"/>
            </w:pPr>
            <w:r w:rsidRPr="0028246D">
              <w:t>Other:</w:t>
            </w:r>
          </w:p>
        </w:tc>
      </w:tr>
      <w:tr w:rsidR="004432A4" w14:paraId="03FA3A14" w14:textId="77777777" w:rsidTr="004432A4">
        <w:tc>
          <w:tcPr>
            <w:tcW w:w="5305" w:type="dxa"/>
          </w:tcPr>
          <w:p w14:paraId="493C69C4" w14:textId="33C2A0B6" w:rsidR="004432A4" w:rsidRDefault="007D1CCE" w:rsidP="00ED6509">
            <w:pPr>
              <w:ind w:right="-720"/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  <w:u w:val="single"/>
              </w:rPr>
              <w:t>,</w:t>
            </w:r>
            <w:r w:rsidR="004432A4" w:rsidRPr="004432A4">
              <w:rPr>
                <w:b/>
                <w:bCs/>
                <w:u w:val="single"/>
              </w:rPr>
              <w:t>which</w:t>
            </w:r>
            <w:proofErr w:type="gramEnd"/>
            <w:r w:rsidR="004432A4" w:rsidRPr="004432A4">
              <w:rPr>
                <w:b/>
                <w:bCs/>
                <w:u w:val="single"/>
              </w:rPr>
              <w:t xml:space="preserve"> will prepare me for my future by</w:t>
            </w:r>
          </w:p>
          <w:p w14:paraId="5C186F79" w14:textId="77777777" w:rsidR="0028246D" w:rsidRDefault="0028246D" w:rsidP="0028246D">
            <w:pPr>
              <w:pStyle w:val="ListParagraph"/>
              <w:numPr>
                <w:ilvl w:val="0"/>
                <w:numId w:val="5"/>
              </w:numPr>
              <w:ind w:right="-720"/>
            </w:pPr>
            <w:r>
              <w:t>meeting grade level on STAR</w:t>
            </w:r>
          </w:p>
          <w:p w14:paraId="3079529E" w14:textId="77777777" w:rsidR="0028246D" w:rsidRDefault="0028246D" w:rsidP="0028246D">
            <w:pPr>
              <w:pStyle w:val="ListParagraph"/>
              <w:numPr>
                <w:ilvl w:val="0"/>
                <w:numId w:val="5"/>
              </w:numPr>
              <w:ind w:right="-720"/>
            </w:pPr>
            <w:r>
              <w:t>improving my grade in English</w:t>
            </w:r>
          </w:p>
          <w:p w14:paraId="39635330" w14:textId="77777777" w:rsidR="0028246D" w:rsidRDefault="0028246D" w:rsidP="0028246D">
            <w:pPr>
              <w:pStyle w:val="ListParagraph"/>
              <w:numPr>
                <w:ilvl w:val="0"/>
                <w:numId w:val="5"/>
              </w:numPr>
              <w:ind w:right="-720"/>
            </w:pPr>
            <w:r>
              <w:t>giving me skills that I can use beyond CPA</w:t>
            </w:r>
          </w:p>
          <w:p w14:paraId="7B99B7A0" w14:textId="49540B38" w:rsidR="0028246D" w:rsidRPr="0028246D" w:rsidRDefault="0028246D" w:rsidP="00ED6509">
            <w:pPr>
              <w:ind w:right="-720"/>
            </w:pPr>
            <w:r w:rsidRPr="0028246D">
              <w:t>Other:</w:t>
            </w:r>
          </w:p>
        </w:tc>
        <w:tc>
          <w:tcPr>
            <w:tcW w:w="5670" w:type="dxa"/>
          </w:tcPr>
          <w:p w14:paraId="13530520" w14:textId="4C9C4520" w:rsidR="004432A4" w:rsidRDefault="007D1CCE" w:rsidP="00ED6509">
            <w:pPr>
              <w:ind w:right="-720"/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  <w:u w:val="single"/>
              </w:rPr>
              <w:t>,</w:t>
            </w:r>
            <w:r w:rsidR="004432A4" w:rsidRPr="004432A4">
              <w:rPr>
                <w:b/>
                <w:bCs/>
                <w:u w:val="single"/>
              </w:rPr>
              <w:t>which</w:t>
            </w:r>
            <w:proofErr w:type="gramEnd"/>
            <w:r w:rsidR="004432A4" w:rsidRPr="004432A4">
              <w:rPr>
                <w:b/>
                <w:bCs/>
                <w:u w:val="single"/>
              </w:rPr>
              <w:t xml:space="preserve"> will prepare me for my future by</w:t>
            </w:r>
          </w:p>
          <w:p w14:paraId="784B76BD" w14:textId="0217342A" w:rsidR="0028246D" w:rsidRDefault="0028246D" w:rsidP="00ED6509">
            <w:pPr>
              <w:ind w:right="-720"/>
            </w:pPr>
            <w:r w:rsidRPr="0028246D">
              <w:t>meeting grade level on star</w:t>
            </w:r>
            <w:r w:rsidRPr="0028246D">
              <w:cr/>
              <w:t>improving my PSAT/SAT scores</w:t>
            </w:r>
          </w:p>
          <w:p w14:paraId="531D2674" w14:textId="77777777" w:rsidR="0028246D" w:rsidRDefault="0028246D" w:rsidP="00ED6509">
            <w:pPr>
              <w:ind w:right="-720"/>
            </w:pPr>
            <w:r w:rsidRPr="0028246D">
              <w:t>improving my grade in math</w:t>
            </w:r>
          </w:p>
          <w:p w14:paraId="53266B96" w14:textId="5D595FB7" w:rsidR="0028246D" w:rsidRPr="0028246D" w:rsidRDefault="0028246D" w:rsidP="00ED6509">
            <w:pPr>
              <w:ind w:right="-720"/>
            </w:pPr>
            <w:r>
              <w:t>Other:</w:t>
            </w:r>
          </w:p>
        </w:tc>
      </w:tr>
    </w:tbl>
    <w:p w14:paraId="00C6A048" w14:textId="77777777" w:rsidR="00ED6509" w:rsidRDefault="00ED6509" w:rsidP="00ED6509">
      <w:pPr>
        <w:spacing w:after="0"/>
        <w:ind w:left="-720" w:right="-720"/>
      </w:pPr>
    </w:p>
    <w:p w14:paraId="72597A6F" w14:textId="6DBAF99F" w:rsidR="004432A4" w:rsidRDefault="004432A4" w:rsidP="004432A4">
      <w:pPr>
        <w:spacing w:after="0"/>
        <w:ind w:left="-720" w:right="-720"/>
      </w:pPr>
    </w:p>
    <w:p w14:paraId="686FBE35" w14:textId="77777777" w:rsidR="004432A4" w:rsidRDefault="004432A4" w:rsidP="004432A4">
      <w:pPr>
        <w:spacing w:after="0"/>
        <w:ind w:left="-720" w:right="-720"/>
      </w:pPr>
    </w:p>
    <w:p w14:paraId="23294FB8" w14:textId="77777777" w:rsidR="001778BC" w:rsidRDefault="001778BC" w:rsidP="001778BC">
      <w:pPr>
        <w:rPr>
          <w:noProof/>
          <w:sz w:val="20"/>
          <w:szCs w:val="20"/>
        </w:rPr>
      </w:pPr>
    </w:p>
    <w:p w14:paraId="02E405B0" w14:textId="77777777" w:rsidR="001778BC" w:rsidRDefault="001778BC" w:rsidP="001778B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Translate into another language by clicking here and inserting the text (Traducir a otro idioma, haga clic aquí e insertar el texto): </w:t>
      </w:r>
      <w:hyperlink r:id="rId7" w:history="1">
        <w:r>
          <w:rPr>
            <w:rStyle w:val="Hyperlink"/>
            <w:noProof/>
            <w:sz w:val="20"/>
            <w:szCs w:val="20"/>
          </w:rPr>
          <w:t>http://translate.google.com/#</w:t>
        </w:r>
      </w:hyperlink>
    </w:p>
    <w:p w14:paraId="390727FF" w14:textId="7A3B698B" w:rsidR="004432A4" w:rsidRDefault="004432A4" w:rsidP="004432A4">
      <w:pPr>
        <w:spacing w:after="0"/>
        <w:ind w:left="-720" w:right="-720"/>
      </w:pPr>
    </w:p>
    <w:sectPr w:rsidR="004432A4" w:rsidSect="00ED650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C68"/>
    <w:multiLevelType w:val="hybridMultilevel"/>
    <w:tmpl w:val="97C25C42"/>
    <w:lvl w:ilvl="0" w:tplc="0B4A612C">
      <w:start w:val="1"/>
      <w:numFmt w:val="bullet"/>
      <w:lvlText w:val="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25F3E77"/>
    <w:multiLevelType w:val="hybridMultilevel"/>
    <w:tmpl w:val="D7BE4A04"/>
    <w:lvl w:ilvl="0" w:tplc="0B4A61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05374"/>
    <w:multiLevelType w:val="hybridMultilevel"/>
    <w:tmpl w:val="88362016"/>
    <w:lvl w:ilvl="0" w:tplc="0B4A612C">
      <w:start w:val="1"/>
      <w:numFmt w:val="bullet"/>
      <w:lvlText w:val="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78F63EA"/>
    <w:multiLevelType w:val="hybridMultilevel"/>
    <w:tmpl w:val="C8B692A8"/>
    <w:lvl w:ilvl="0" w:tplc="0B4A612C">
      <w:start w:val="1"/>
      <w:numFmt w:val="bullet"/>
      <w:lvlText w:val="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FBC30B8"/>
    <w:multiLevelType w:val="hybridMultilevel"/>
    <w:tmpl w:val="8BBC4B8E"/>
    <w:lvl w:ilvl="0" w:tplc="0B4A612C">
      <w:start w:val="1"/>
      <w:numFmt w:val="bullet"/>
      <w:lvlText w:val="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14"/>
    <w:rsid w:val="00001BAD"/>
    <w:rsid w:val="00014484"/>
    <w:rsid w:val="000736A8"/>
    <w:rsid w:val="0008552A"/>
    <w:rsid w:val="0008722F"/>
    <w:rsid w:val="000E27BB"/>
    <w:rsid w:val="000F1619"/>
    <w:rsid w:val="0010690A"/>
    <w:rsid w:val="001778BC"/>
    <w:rsid w:val="001A1D25"/>
    <w:rsid w:val="001E585B"/>
    <w:rsid w:val="001F4C6E"/>
    <w:rsid w:val="001F708A"/>
    <w:rsid w:val="002061C8"/>
    <w:rsid w:val="00224313"/>
    <w:rsid w:val="0028246D"/>
    <w:rsid w:val="00303855"/>
    <w:rsid w:val="00351040"/>
    <w:rsid w:val="003958AB"/>
    <w:rsid w:val="003E5B9A"/>
    <w:rsid w:val="00423926"/>
    <w:rsid w:val="0043679D"/>
    <w:rsid w:val="004432A4"/>
    <w:rsid w:val="00460F37"/>
    <w:rsid w:val="004B48AA"/>
    <w:rsid w:val="004D1FA4"/>
    <w:rsid w:val="004E3D64"/>
    <w:rsid w:val="004E7897"/>
    <w:rsid w:val="004F502C"/>
    <w:rsid w:val="005C6755"/>
    <w:rsid w:val="00661D59"/>
    <w:rsid w:val="00677CF0"/>
    <w:rsid w:val="00697AAF"/>
    <w:rsid w:val="006A227D"/>
    <w:rsid w:val="006B65E3"/>
    <w:rsid w:val="00740E94"/>
    <w:rsid w:val="00765C62"/>
    <w:rsid w:val="007D077D"/>
    <w:rsid w:val="007D1CCE"/>
    <w:rsid w:val="007E5645"/>
    <w:rsid w:val="00805104"/>
    <w:rsid w:val="0085038D"/>
    <w:rsid w:val="008D2869"/>
    <w:rsid w:val="008E744E"/>
    <w:rsid w:val="009424B7"/>
    <w:rsid w:val="00993237"/>
    <w:rsid w:val="009C25DE"/>
    <w:rsid w:val="00A001C0"/>
    <w:rsid w:val="00A1421A"/>
    <w:rsid w:val="00A64285"/>
    <w:rsid w:val="00A763EA"/>
    <w:rsid w:val="00B30556"/>
    <w:rsid w:val="00BA1A84"/>
    <w:rsid w:val="00BA5B49"/>
    <w:rsid w:val="00BF0E0F"/>
    <w:rsid w:val="00C44703"/>
    <w:rsid w:val="00C67D88"/>
    <w:rsid w:val="00C74DAB"/>
    <w:rsid w:val="00C96092"/>
    <w:rsid w:val="00CC6E3A"/>
    <w:rsid w:val="00D441F4"/>
    <w:rsid w:val="00D83DAD"/>
    <w:rsid w:val="00DB1EBB"/>
    <w:rsid w:val="00DD6906"/>
    <w:rsid w:val="00DF4945"/>
    <w:rsid w:val="00DF722E"/>
    <w:rsid w:val="00ED6509"/>
    <w:rsid w:val="00EF0105"/>
    <w:rsid w:val="00F2043C"/>
    <w:rsid w:val="00F557A3"/>
    <w:rsid w:val="00F75295"/>
    <w:rsid w:val="00F966F9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4A2D"/>
  <w15:chartTrackingRefBased/>
  <w15:docId w15:val="{B2043B2F-DAED-425A-A154-32873FE2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1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0B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0B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4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305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nslate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Oswandel, Allison (K12)</dc:creator>
  <cp:keywords/>
  <dc:description/>
  <cp:lastModifiedBy>Carpenter, Melissa (CODCA Teacher)</cp:lastModifiedBy>
  <cp:revision>2</cp:revision>
  <dcterms:created xsi:type="dcterms:W3CDTF">2022-03-16T16:39:00Z</dcterms:created>
  <dcterms:modified xsi:type="dcterms:W3CDTF">2022-03-16T16:39:00Z</dcterms:modified>
</cp:coreProperties>
</file>